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CC" w:rsidRPr="00D85BA3" w:rsidRDefault="00D468C3" w:rsidP="00D468C3">
      <w:pPr>
        <w:spacing w:before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ведения</w:t>
      </w:r>
      <w:r w:rsidRPr="00D468C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о доходах, расходах, об имуществе и обязательствах имущественного характера депутатов за отчетный период с 01 января 20</w:t>
      </w:r>
      <w:r w:rsidR="00E4324C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21</w:t>
      </w:r>
      <w:r w:rsidRPr="00D468C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г. по 31 декабря 20</w:t>
      </w:r>
      <w:r w:rsidR="00315BA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2</w:t>
      </w:r>
      <w:r w:rsidR="00E4324C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1</w:t>
      </w:r>
      <w:r w:rsidRPr="00D468C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г. об имуществе, на праве собственности, о вкладах в банках, ценных бумагах, об обязательствах имущественного характера по состоянию на 01 </w:t>
      </w:r>
      <w:r w:rsidR="00315BA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марта</w:t>
      </w:r>
      <w:r w:rsidRPr="00D468C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20</w:t>
      </w:r>
      <w:r w:rsidR="00315BA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2</w:t>
      </w:r>
      <w:r w:rsidR="0072260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2</w:t>
      </w:r>
      <w:r w:rsidRPr="00D468C3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г.</w:t>
      </w:r>
    </w:p>
    <w:tbl>
      <w:tblPr>
        <w:tblStyle w:val="TableNormal"/>
        <w:tblW w:w="15207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28"/>
        <w:gridCol w:w="1589"/>
        <w:gridCol w:w="967"/>
        <w:gridCol w:w="1135"/>
        <w:gridCol w:w="1277"/>
        <w:gridCol w:w="913"/>
        <w:gridCol w:w="931"/>
        <w:gridCol w:w="1416"/>
        <w:gridCol w:w="991"/>
        <w:gridCol w:w="1136"/>
        <w:gridCol w:w="1546"/>
        <w:gridCol w:w="1260"/>
        <w:gridCol w:w="1518"/>
      </w:tblGrid>
      <w:tr w:rsidR="001573CC" w:rsidRPr="00722603" w:rsidTr="00D468C3">
        <w:trPr>
          <w:trHeight w:hRule="exact" w:val="101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10" w:right="108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03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</w:t>
            </w: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инициалы лица,</w:t>
            </w: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чьи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сведения </w:t>
            </w: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размещаются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28" w:lineRule="exact"/>
              <w:ind w:left="388" w:right="111" w:hanging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4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433" w:right="237" w:hanging="1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недвижимости, находящиеся</w:t>
            </w:r>
            <w:r w:rsidRPr="006C09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446" w:right="449" w:firstLine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</w:t>
            </w: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недвижимости, находящиеся в</w:t>
            </w:r>
            <w:r w:rsidRPr="006C09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пользовании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53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6C09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19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Деклариро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ванный годовой доход (руб.)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10" w:right="1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источниках получения средств</w:t>
            </w:r>
            <w:r w:rsidRPr="006C09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счет</w:t>
            </w:r>
            <w:r w:rsidRPr="006C09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 совершена сделка</w:t>
            </w:r>
            <w:r w:rsidRPr="006C09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(вид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приобретенн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ого имущества, источники)</w:t>
            </w:r>
          </w:p>
        </w:tc>
      </w:tr>
      <w:tr w:rsidR="001573CC" w:rsidRPr="006C090F" w:rsidTr="00D468C3">
        <w:trPr>
          <w:trHeight w:hRule="exact" w:val="2278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94" w:right="192" w:firstLine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58" w:right="153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собственн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15" w:right="11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(кв.м.)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15" w:right="110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6C090F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49" w:lineRule="exact"/>
              <w:ind w:lef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6C09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10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ь</w:t>
            </w:r>
            <w:r w:rsidRPr="006C09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08" w:right="11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располож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03" w:rsidRPr="006C090F" w:rsidTr="00D468C3">
        <w:trPr>
          <w:trHeight w:hRule="exact" w:val="1352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603" w:rsidRPr="006C090F" w:rsidRDefault="00722603" w:rsidP="00722603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603" w:rsidRPr="00D468C3" w:rsidRDefault="00722603" w:rsidP="00722603">
            <w:pPr>
              <w:pStyle w:val="TableParagraph"/>
              <w:ind w:left="319"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Александрова Ирина Михайловна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603" w:rsidRPr="006C090F" w:rsidRDefault="00722603" w:rsidP="00722603">
            <w:pPr>
              <w:pStyle w:val="TableParagraph"/>
              <w:ind w:left="139" w:right="136" w:hanging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spellEnd"/>
          </w:p>
          <w:p w:rsidR="00722603" w:rsidRPr="006C090F" w:rsidRDefault="00722603" w:rsidP="00722603">
            <w:pPr>
              <w:pStyle w:val="TableParagraph"/>
              <w:ind w:left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C09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03" w:rsidRPr="006C090F" w:rsidRDefault="00722603" w:rsidP="00722603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03" w:rsidRPr="00D468C3" w:rsidRDefault="00722603" w:rsidP="00722603">
            <w:pPr>
              <w:pStyle w:val="TableParagraph"/>
              <w:spacing w:line="268" w:lineRule="exact"/>
              <w:ind w:left="61"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индивидуальная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03" w:rsidRPr="00D468C3" w:rsidRDefault="00722603" w:rsidP="00722603">
            <w:pPr>
              <w:pStyle w:val="TableParagraph"/>
              <w:spacing w:line="268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1905,0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03" w:rsidRPr="006C090F" w:rsidRDefault="00722603" w:rsidP="00722603">
            <w:pPr>
              <w:pStyle w:val="TableParagraph"/>
              <w:spacing w:line="268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03" w:rsidRPr="006C090F" w:rsidRDefault="00722603" w:rsidP="00722603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03" w:rsidRPr="006C090F" w:rsidRDefault="00722603" w:rsidP="00722603">
            <w:pPr>
              <w:pStyle w:val="TableParagraph"/>
              <w:spacing w:line="320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03" w:rsidRPr="006C090F" w:rsidRDefault="00722603" w:rsidP="00722603">
            <w:pPr>
              <w:pStyle w:val="TableParagraph"/>
              <w:spacing w:line="320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603" w:rsidRPr="006C090F" w:rsidRDefault="00722603" w:rsidP="0072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603" w:rsidRPr="006C090F" w:rsidRDefault="00722603" w:rsidP="00722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8C3">
              <w:rPr>
                <w:rFonts w:ascii="Times New Roman" w:hAnsi="Times New Roman" w:cs="Times New Roman"/>
                <w:sz w:val="24"/>
                <w:szCs w:val="24"/>
              </w:rPr>
              <w:t>240000,00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603" w:rsidRPr="006C090F" w:rsidRDefault="00722603" w:rsidP="00722603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722603" w:rsidRPr="006C090F" w:rsidTr="00722603">
        <w:trPr>
          <w:trHeight w:hRule="exact" w:val="631"/>
        </w:trPr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603" w:rsidRPr="006C090F" w:rsidRDefault="00722603" w:rsidP="0072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603" w:rsidRPr="006C090F" w:rsidRDefault="00722603" w:rsidP="0072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603" w:rsidRPr="006C090F" w:rsidRDefault="00722603" w:rsidP="0072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03" w:rsidRPr="006C090F" w:rsidRDefault="00722603" w:rsidP="00722603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03" w:rsidRPr="00D468C3" w:rsidRDefault="00722603" w:rsidP="00722603">
            <w:pPr>
              <w:pStyle w:val="TableParagraph"/>
              <w:spacing w:line="249" w:lineRule="exact"/>
              <w:ind w:left="61"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индивидуальная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03" w:rsidRPr="00D468C3" w:rsidRDefault="00722603" w:rsidP="00722603">
            <w:pPr>
              <w:pStyle w:val="TableParagraph"/>
              <w:spacing w:line="270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36,4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03" w:rsidRPr="006C090F" w:rsidRDefault="00722603" w:rsidP="00722603">
            <w:pPr>
              <w:pStyle w:val="TableParagraph"/>
              <w:spacing w:line="270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03" w:rsidRPr="006C090F" w:rsidRDefault="00722603" w:rsidP="00722603">
            <w:pPr>
              <w:pStyle w:val="TableParagraph"/>
              <w:spacing w:line="320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03" w:rsidRPr="006C090F" w:rsidRDefault="00722603" w:rsidP="00722603">
            <w:pPr>
              <w:pStyle w:val="TableParagraph"/>
              <w:spacing w:line="320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603" w:rsidRPr="006C090F" w:rsidRDefault="00722603" w:rsidP="00722603">
            <w:pPr>
              <w:pStyle w:val="TableParagraph"/>
              <w:spacing w:line="320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603" w:rsidRPr="006C090F" w:rsidRDefault="00722603" w:rsidP="0072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603" w:rsidRPr="006C090F" w:rsidRDefault="00722603" w:rsidP="0072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603" w:rsidRPr="006C090F" w:rsidRDefault="00722603" w:rsidP="0072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C3" w:rsidRPr="006C090F" w:rsidTr="00D468C3">
        <w:trPr>
          <w:trHeight w:hRule="exact" w:val="83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D468C3" w:rsidRDefault="00D468C3" w:rsidP="00D468C3">
            <w:pPr>
              <w:pStyle w:val="TableParagraph"/>
              <w:ind w:left="244" w:right="237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Хусаинов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Энес Аглямович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-46" w:right="1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115" w:right="11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ость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3456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114000,00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D468C3" w:rsidRPr="006C090F" w:rsidTr="00646C4F">
        <w:trPr>
          <w:trHeight w:hRule="exact" w:val="887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244" w:right="237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-46" w:right="1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115" w:right="11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ость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D468C3" w:rsidRDefault="00D468C3" w:rsidP="00D468C3">
            <w:pPr>
              <w:pStyle w:val="TableParagraph"/>
              <w:spacing w:line="268" w:lineRule="exact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26306846,0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before="2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Default="00D468C3" w:rsidP="00D468C3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8C3" w:rsidRPr="006C090F" w:rsidTr="00D468C3">
        <w:trPr>
          <w:trHeight w:hRule="exact" w:val="1454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115" w:right="11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ость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</w:tbl>
    <w:p w:rsidR="001573CC" w:rsidRPr="006C090F" w:rsidRDefault="001573CC" w:rsidP="006C090F">
      <w:pPr>
        <w:spacing w:line="3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573CC" w:rsidRPr="006C090F">
          <w:type w:val="continuous"/>
          <w:pgSz w:w="16840" w:h="11910" w:orient="landscape"/>
          <w:pgMar w:top="320" w:right="940" w:bottom="280" w:left="500" w:header="720" w:footer="720" w:gutter="0"/>
          <w:cols w:space="720"/>
        </w:sectPr>
      </w:pPr>
    </w:p>
    <w:p w:rsidR="001573CC" w:rsidRPr="006C090F" w:rsidRDefault="001573CC" w:rsidP="006C090F">
      <w:pPr>
        <w:spacing w:before="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97"/>
        <w:gridCol w:w="10"/>
        <w:gridCol w:w="12"/>
        <w:gridCol w:w="1537"/>
        <w:gridCol w:w="10"/>
        <w:gridCol w:w="12"/>
        <w:gridCol w:w="906"/>
        <w:gridCol w:w="13"/>
        <w:gridCol w:w="52"/>
        <w:gridCol w:w="1070"/>
        <w:gridCol w:w="14"/>
        <w:gridCol w:w="1263"/>
        <w:gridCol w:w="14"/>
        <w:gridCol w:w="836"/>
        <w:gridCol w:w="14"/>
        <w:gridCol w:w="980"/>
        <w:gridCol w:w="14"/>
        <w:gridCol w:w="1402"/>
        <w:gridCol w:w="14"/>
        <w:gridCol w:w="977"/>
        <w:gridCol w:w="14"/>
        <w:gridCol w:w="1122"/>
        <w:gridCol w:w="14"/>
        <w:gridCol w:w="1532"/>
        <w:gridCol w:w="14"/>
        <w:gridCol w:w="1246"/>
        <w:gridCol w:w="14"/>
        <w:gridCol w:w="1467"/>
        <w:gridCol w:w="14"/>
      </w:tblGrid>
      <w:tr w:rsidR="00646C4F" w:rsidRPr="006C090F" w:rsidTr="00646C4F">
        <w:trPr>
          <w:gridAfter w:val="1"/>
          <w:wAfter w:w="14" w:type="dxa"/>
          <w:trHeight w:hRule="exact" w:val="139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4F" w:rsidRPr="006C090F" w:rsidRDefault="00646C4F" w:rsidP="0064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4F" w:rsidRPr="00315BAA" w:rsidRDefault="00646C4F" w:rsidP="00646C4F">
            <w:pPr>
              <w:pStyle w:val="TableParagraph"/>
              <w:spacing w:line="268" w:lineRule="exact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315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4F" w:rsidRPr="006C090F" w:rsidRDefault="00646C4F" w:rsidP="0064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4F" w:rsidRPr="006C090F" w:rsidRDefault="00646C4F" w:rsidP="00646C4F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4F" w:rsidRPr="006C090F" w:rsidRDefault="00646C4F" w:rsidP="00646C4F">
            <w:pPr>
              <w:pStyle w:val="TableParagraph"/>
              <w:ind w:left="115" w:right="11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4F" w:rsidRPr="00D468C3" w:rsidRDefault="00646C4F" w:rsidP="00646C4F">
            <w:pPr>
              <w:pStyle w:val="TableParagraph"/>
              <w:spacing w:line="268" w:lineRule="exact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26306846,0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4F" w:rsidRPr="006C090F" w:rsidRDefault="00646C4F" w:rsidP="00646C4F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4F" w:rsidRPr="006C090F" w:rsidRDefault="00646C4F" w:rsidP="00646C4F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4F" w:rsidRPr="006C090F" w:rsidRDefault="00646C4F" w:rsidP="00646C4F">
            <w:pPr>
              <w:pStyle w:val="TableParagraph"/>
              <w:spacing w:line="268" w:lineRule="exact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3456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4F" w:rsidRPr="006C090F" w:rsidRDefault="00646C4F" w:rsidP="00646C4F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711648</wp:posOffset>
                      </wp:positionH>
                      <wp:positionV relativeFrom="paragraph">
                        <wp:posOffset>-3885</wp:posOffset>
                      </wp:positionV>
                      <wp:extent cx="982980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124076"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05pt,-.3pt" to="133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KiO4gEAANgDAAAOAAAAZHJzL2Uyb0RvYy54bWysU82O0zAQviPxDpbvNGkPVTdquoddwQVB&#10;xc8DeB27sdZ/sk3T3oAzUh+BV+AA0koLPIPzRozdNLsChBDi4sx45vtmvvFkeb5TEm2Z88LoGk8n&#10;JUZMU9MIvanx61ePHy0w8oHohkijWY33zOPz1cMHy85WbGZaIxvmEJBoX3W2xm0ItioKT1umiJ8Y&#10;yzQEuXGKBHDdpmgc6YBdyWJWlvOiM66xzlDmPdxeHoN4lfk5ZzQ859yzgGSNobeQT5fPq3QWqyWp&#10;No7YVtChDfIPXSgiNBQdqS5JIOiNE79QKUGd8YaHCTWqMJwLyrIGUDMtf1LzsiWWZS0wHG/HMfn/&#10;R0ufbdcOiabGc4w0UfBE8WP/tj/Er/FTf0D9u/g9fomf4038Fm/692Df9h/ATsF4O1wf0DxNsrO+&#10;AsILvXaD5+3apbHsuFPpC4LRLk9/P06f7QKicHm2mJ0t4I3oKVTc4azz4QkzCiWjxlLoNBdSke1T&#10;H6AWpJ5SwEl9HCtnK+wlS8lSv2ActEKtaUbnLWMX0qEtgf1orqdJBXDlzAThQsoRVP4ZNOQmGMub&#10;97fAMTtXNDqMQCW0cb+rGnanVvkx/6T6qDXJvjLNPr9DHgesT1Y2rHraz/t+ht/9kKsfAAAA//8D&#10;AFBLAwQUAAYACAAAACEAhL4pL9sAAAAHAQAADwAAAGRycy9kb3ducmV2LnhtbEyOTU+DQBRF9yb+&#10;h8kzcdcOsKCVMjTGj5UuEF24nDKvQMq8IcwU0F/v041dntybe0++X2wvJhx950hBvI5AINXOdNQo&#10;+Hh/Xm1B+KDJ6N4RKvhCD/vi+irXmXEzveFUhUbwCPlMK2hDGDIpfd2i1X7tBiTOjm60OjCOjTSj&#10;nnnc9jKJolRa3RE/tHrAhxbrU3W2CjZPL1U5zI+v36XcyLKcXNiePpW6vVnudyACLuG/DL/6rA4F&#10;Ox3cmYwXPXOcxFxVsEpBcJ6k6R2Iwx/LIpeX/sUPAAAA//8DAFBLAQItABQABgAIAAAAIQC2gziS&#10;/gAAAOEBAAATAAAAAAAAAAAAAAAAAAAAAABbQ29udGVudF9UeXBlc10ueG1sUEsBAi0AFAAGAAgA&#10;AAAhADj9If/WAAAAlAEAAAsAAAAAAAAAAAAAAAAALwEAAF9yZWxzLy5yZWxzUEsBAi0AFAAGAAgA&#10;AAAhAEzsqI7iAQAA2AMAAA4AAAAAAAAAAAAAAAAALgIAAGRycy9lMm9Eb2MueG1sUEsBAi0AFAAG&#10;AAgAAAAhAIS+KS/bAAAABwEAAA8AAAAAAAAAAAAAAAAAPAQAAGRycy9kb3ducmV2LnhtbFBLBQYA&#10;AAAABAAEAPMAAABE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712918</wp:posOffset>
                      </wp:positionH>
                      <wp:positionV relativeFrom="paragraph">
                        <wp:posOffset>876755</wp:posOffset>
                      </wp:positionV>
                      <wp:extent cx="2716772" cy="5286"/>
                      <wp:effectExtent l="0" t="0" r="26670" b="3302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6772" cy="52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BEA369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5pt,69.05pt" to="270.0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LV5gEAANwDAAAOAAAAZHJzL2Uyb0RvYy54bWysU0uOEzEQ3SNxB8t70klGJKNWOrOYEWwQ&#10;RHwO4HHbiYV/sk26swPWSDkCV2DBSCMNcAb3jabsdHpGgBBCbNy2q96res/Vi7NWSbRlzgujKzwZ&#10;jTFimppa6HWF37x+8ugUIx+Irok0mlV4xzw+Wz58sGhsyaZmY2TNHAIS7cvGVngTgi2LwtMNU8SP&#10;jGUagtw4RQIc3bqoHWmAXcliOh7Pisa42jpDmfdwe3EI4mXm55zR8IJzzwKSFYbeQl5dXi/TWiwX&#10;pFw7YjeC9m2Qf+hCEaGh6EB1QQJB75z4hUoJ6ow3PIyoUYXhXFCWNYCayfgnNa82xLKsBczxdrDJ&#10;/z9a+ny7ckjUFT7BSBMFTxQ/d++7ffwWv3R71H2IP+JV/Bqv4/d43X2E/U33CfYpGG/66z06SU42&#10;1pdAeK5Xrj95u3LJlpY7lb4gGLXZ/d3gPmsDonA5nU9m8/kUIwqxx9PTWaIs7rDW+fCUGYXSpsJS&#10;6OQNKcn2mQ+H1GMK4FIvh+p5F3aSpWSpXzIOeqHeJKPzpLFz6dCWwIzUbyd92ZyZIFxIOYDGfwb1&#10;uQnG8vT9LXDIzhWNDgNQCW3c76qG9tgqP+QfVR+0JtmXpt7lt8h2wAhlQ/txTzN6/5zhdz/l8hYA&#10;AP//AwBQSwMEFAAGAAgAAAAhAKnizvffAAAACwEAAA8AAABkcnMvZG93bnJldi54bWxMj09Pg0AQ&#10;xe8mfofNmHizC61aRJbG+OdkD0h78LhlRyBlZwm7BfTTO3rR23szL29+k21m24kRB986UhAvIhBI&#10;lTMt1Qr2u5erBIQPmozuHKGCT/Swyc/PMp0aN9EbjmWoBZeQT7WCJoQ+ldJXDVrtF65H4t2HG6wO&#10;bIdamkFPXG47uYyiW2l1S3yh0T0+Nlgdy5NVsH5+LYt+etp+FXIti2J0ITm+K3V5MT/cgwg4h78w&#10;/OAzOuTMdHAnMl507OPliqMsVkkMghM31xGLw+/kDmSeyf8/5N8AAAD//wMAUEsBAi0AFAAGAAgA&#10;AAAhALaDOJL+AAAA4QEAABMAAAAAAAAAAAAAAAAAAAAAAFtDb250ZW50X1R5cGVzXS54bWxQSwEC&#10;LQAUAAYACAAAACEAOP0h/9YAAACUAQAACwAAAAAAAAAAAAAAAAAvAQAAX3JlbHMvLnJlbHNQSwEC&#10;LQAUAAYACAAAACEAK4PS1eYBAADcAwAADgAAAAAAAAAAAAAAAAAuAgAAZHJzL2Uyb0RvYy54bWxQ&#10;SwECLQAUAAYACAAAACEAqeLO998AAAALAQAADwAAAAAAAAAAAAAAAABABAAAZHJzL2Rvd25yZXYu&#10;eG1sUEsFBgAAAAAEAAQA8wAAAEwFAAAAAA==&#10;" strokecolor="black [3040]"/>
                  </w:pict>
                </mc:Fallback>
              </mc:AlternateContent>
            </w: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46C4F" w:rsidRPr="006C090F" w:rsidRDefault="00646C4F" w:rsidP="00646C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4F" w:rsidRPr="006C090F" w:rsidRDefault="00646C4F" w:rsidP="00646C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4F" w:rsidRPr="006C090F" w:rsidRDefault="00646C4F" w:rsidP="00646C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4F" w:rsidRPr="006C090F" w:rsidRDefault="00646C4F" w:rsidP="00646C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4F" w:rsidRPr="006C090F" w:rsidRDefault="00646C4F" w:rsidP="00646C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4F" w:rsidRPr="006C090F" w:rsidRDefault="00646C4F" w:rsidP="00646C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4F" w:rsidRPr="006C090F" w:rsidRDefault="00646C4F" w:rsidP="00646C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4F" w:rsidRPr="006C090F" w:rsidRDefault="00646C4F" w:rsidP="00646C4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A43" w:rsidRDefault="00203A43" w:rsidP="00646C4F">
            <w:pPr>
              <w:pStyle w:val="TableParagraph"/>
              <w:spacing w:before="20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A43" w:rsidRDefault="00203A43" w:rsidP="00203A43"/>
          <w:p w:rsidR="00646C4F" w:rsidRPr="00203A43" w:rsidRDefault="00203A43" w:rsidP="00203A43">
            <w:pPr>
              <w:jc w:val="center"/>
              <w:rPr>
                <w:lang w:val="ru-RU"/>
              </w:rPr>
            </w:pPr>
            <w:r>
              <w:t>KIA RIO</w:t>
            </w:r>
            <w:r>
              <w:rPr>
                <w:lang w:val="ru-RU"/>
              </w:rPr>
              <w:t>, 2</w:t>
            </w:r>
            <w:r>
              <w:t xml:space="preserve">013 </w:t>
            </w:r>
            <w:r>
              <w:rPr>
                <w:lang w:val="ru-RU"/>
              </w:rPr>
              <w:t>Г.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4F" w:rsidRPr="00646C4F" w:rsidRDefault="00646C4F" w:rsidP="00646C4F">
            <w:pPr>
              <w:pStyle w:val="TableParagraph"/>
              <w:spacing w:line="268" w:lineRule="exact"/>
              <w:ind w:lef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278211,13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C4F" w:rsidRPr="006C090F" w:rsidRDefault="00646C4F" w:rsidP="00646C4F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D468C3" w:rsidRPr="006C090F" w:rsidTr="00646C4F">
        <w:trPr>
          <w:gridAfter w:val="1"/>
          <w:wAfter w:w="14" w:type="dxa"/>
          <w:trHeight w:hRule="exact" w:val="1390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115" w:right="11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pStyle w:val="TableParagraph"/>
              <w:spacing w:line="268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646C4F" w:rsidP="00D468C3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712918</wp:posOffset>
                      </wp:positionH>
                      <wp:positionV relativeFrom="paragraph">
                        <wp:posOffset>871506</wp:posOffset>
                      </wp:positionV>
                      <wp:extent cx="983112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1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5F34F1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5pt,68.6pt" to="133.5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yH4gEAANgDAAAOAAAAZHJzL2Uyb0RvYy54bWysU82O0zAQviPxDpbvNElZoSVquoddwQVB&#10;xc8DeB27sfCfbNO0N+CM1EfgFTiw0koLPIPzRozdNIsAIYS4ODOe+b6ZbzxZnG2VRBvmvDC6wdWs&#10;xIhpalqh1w1+9fLRvVOMfCC6JdJo1uAd8/hseffOorc1m5vOyJY5BCTa171tcBeCrYvC044p4mfG&#10;Mg1BbpwiAVy3LlpHemBXspiX5YOiN661zlDmPdxeHIJ4mfk5ZzQ849yzgGSDobeQT5fPy3QWywWp&#10;147YTtCxDfIPXSgiNBSdqC5IIOiNE79QKUGd8YaHGTWqMJwLyrIGUFOVP6l50RHLshYYjrfTmPz/&#10;o6VPNyuHRNvgE4w0UfBE8ePwdtjHL/HTsEfDu/gtXsXP8Tp+jdfDe7Bvhg9gp2C8Ga/36CRNsre+&#10;BsJzvXKj5+3KpbFsuVPpC4LRNk9/N02fbQOicPnw9H5VzTGix1Bxi7POh8fMKJSMBkuh01xITTZP&#10;fIBakHpMASf1caicrbCTLCVL/Zxx0Aq1qozOW8bOpUMbAvvRvq6SCuDKmQnChZQTqPwzaMxNMJY3&#10;72+BU3auaHSYgEpo435XNWyPrfJD/lH1QWuSfWnaXX6HPA5Yn6xsXPW0nz/6GX77Qy6/AwAA//8D&#10;AFBLAwQUAAYACAAAACEA5GTueN4AAAALAQAADwAAAGRycy9kb3ducmV2LnhtbEyPT0+DQBDF7yZ+&#10;h82YeLMLNCkNsjSNf056QPTgcctOgZSdJewW0E/vmJjY27yZlze/l+8W24sJR985UhCvIhBItTMd&#10;NQo+3p/vtiB80GR07wgVfKGHXXF9levMuJnecKpCIziEfKYVtCEMmZS+btFqv3IDEt+ObrQ6sBwb&#10;aUY9c7jtZRJFG2l1R/yh1QM+tFifqrNVkD69VOUwP75+lzKVZTm5sD19KnV7s+zvQQRcwr8ZfvEZ&#10;HQpmOrgzGS961nGyZisP6zQBwY5kk8YgDn8bWeTyskPxAwAA//8DAFBLAQItABQABgAIAAAAIQC2&#10;gziS/gAAAOEBAAATAAAAAAAAAAAAAAAAAAAAAABbQ29udGVudF9UeXBlc10ueG1sUEsBAi0AFAAG&#10;AAgAAAAhADj9If/WAAAAlAEAAAsAAAAAAAAAAAAAAAAALwEAAF9yZWxzLy5yZWxzUEsBAi0AFAAG&#10;AAgAAAAhAOfpjIfiAQAA2AMAAA4AAAAAAAAAAAAAAAAALgIAAGRycy9lMm9Eb2MueG1sUEsBAi0A&#10;FAAGAAgAAAAhAORk7njeAAAACwEAAA8AAAAAAAAAAAAAAAAAPAQAAGRycy9kb3ducmV2LnhtbFBL&#10;BQYAAAAABAAEAPMAAABHBQAAAAA=&#10;" strokecolor="black [3040]"/>
                  </w:pict>
                </mc:Fallback>
              </mc:AlternateContent>
            </w:r>
            <w:r w:rsidR="00D468C3"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8C3" w:rsidRPr="006C090F" w:rsidRDefault="00D468C3" w:rsidP="00D4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CC" w:rsidRPr="006C090F" w:rsidTr="00646C4F">
        <w:trPr>
          <w:gridAfter w:val="1"/>
          <w:wAfter w:w="14" w:type="dxa"/>
          <w:trHeight w:hRule="exact" w:val="1048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9" w:lineRule="exact"/>
              <w:ind w:lef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E4324C" w:rsidRDefault="00E4324C" w:rsidP="006C090F">
            <w:pPr>
              <w:pStyle w:val="TableParagraph"/>
              <w:ind w:left="175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Файрузова Елена Алексеевна</w:t>
            </w:r>
          </w:p>
        </w:tc>
        <w:tc>
          <w:tcPr>
            <w:tcW w:w="9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15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spellEnd"/>
          </w:p>
          <w:p w:rsidR="001573CC" w:rsidRPr="006C090F" w:rsidRDefault="00D85BA3" w:rsidP="006C09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C09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9" w:lineRule="exact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324C" w:rsidRPr="00E4324C" w:rsidRDefault="00E4324C" w:rsidP="00E4324C">
            <w:pPr>
              <w:pStyle w:val="TableParagraph"/>
              <w:spacing w:line="269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4C">
              <w:rPr>
                <w:rFonts w:ascii="Times New Roman" w:hAnsi="Times New Roman" w:cs="Times New Roman"/>
                <w:sz w:val="24"/>
                <w:szCs w:val="24"/>
              </w:rPr>
              <w:t>3691</w:t>
            </w:r>
          </w:p>
          <w:p w:rsidR="00E4324C" w:rsidRPr="00E4324C" w:rsidRDefault="00E4324C" w:rsidP="00E4324C">
            <w:pPr>
              <w:pStyle w:val="TableParagraph"/>
              <w:spacing w:line="269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4C" w:rsidRPr="00E4324C" w:rsidRDefault="00E4324C" w:rsidP="00E4324C">
            <w:pPr>
              <w:pStyle w:val="TableParagraph"/>
              <w:spacing w:line="269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4C" w:rsidRPr="00203A43" w:rsidRDefault="00203A43" w:rsidP="00E4324C">
            <w:pPr>
              <w:pStyle w:val="TableParagraph"/>
              <w:spacing w:line="269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1455</w:t>
            </w:r>
          </w:p>
          <w:p w:rsidR="00E4324C" w:rsidRPr="00E4324C" w:rsidRDefault="00E4324C" w:rsidP="00E4324C">
            <w:pPr>
              <w:pStyle w:val="TableParagraph"/>
              <w:spacing w:line="269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4C" w:rsidRPr="00E4324C" w:rsidRDefault="00E4324C" w:rsidP="00E4324C">
            <w:pPr>
              <w:pStyle w:val="TableParagraph"/>
              <w:spacing w:line="269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4C" w:rsidRPr="00E4324C" w:rsidRDefault="00E4324C" w:rsidP="00E4324C">
            <w:pPr>
              <w:pStyle w:val="TableParagraph"/>
              <w:spacing w:line="269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CC" w:rsidRPr="006C090F" w:rsidRDefault="001573CC" w:rsidP="006C090F">
            <w:pPr>
              <w:pStyle w:val="TableParagraph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9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9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722603" w:rsidP="00E4324C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290000</w:t>
            </w:r>
            <w:r w:rsidR="00E432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573CC" w:rsidRPr="006C090F" w:rsidTr="00646C4F">
        <w:trPr>
          <w:gridAfter w:val="1"/>
          <w:wAfter w:w="14" w:type="dxa"/>
          <w:trHeight w:hRule="exact" w:val="1171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before="46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before="46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E4324C" w:rsidP="006C090F">
            <w:pPr>
              <w:pStyle w:val="TableParagraph"/>
              <w:spacing w:before="46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4C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before="46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before="46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before="46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A43" w:rsidRPr="006C090F" w:rsidTr="00646C4F">
        <w:trPr>
          <w:gridAfter w:val="1"/>
          <w:wAfter w:w="14" w:type="dxa"/>
          <w:trHeight w:hRule="exact" w:val="1270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247" w:lineRule="exact"/>
              <w:ind w:left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26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3A43" w:rsidRPr="00E4324C" w:rsidRDefault="00203A43" w:rsidP="00203A43">
            <w:pPr>
              <w:pStyle w:val="TableParagraph"/>
              <w:spacing w:line="269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4C">
              <w:rPr>
                <w:rFonts w:ascii="Times New Roman" w:hAnsi="Times New Roman" w:cs="Times New Roman"/>
                <w:sz w:val="24"/>
                <w:szCs w:val="24"/>
              </w:rPr>
              <w:t>3691</w:t>
            </w:r>
          </w:p>
          <w:p w:rsidR="00203A43" w:rsidRPr="00E4324C" w:rsidRDefault="00203A43" w:rsidP="00203A43">
            <w:pPr>
              <w:pStyle w:val="TableParagraph"/>
              <w:spacing w:line="269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43" w:rsidRPr="00E4324C" w:rsidRDefault="00203A43" w:rsidP="00203A43">
            <w:pPr>
              <w:pStyle w:val="TableParagraph"/>
              <w:spacing w:line="269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43" w:rsidRPr="00203A43" w:rsidRDefault="00203A43" w:rsidP="00203A43">
            <w:pPr>
              <w:pStyle w:val="TableParagraph"/>
              <w:spacing w:line="269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1455</w:t>
            </w:r>
          </w:p>
          <w:p w:rsidR="00203A43" w:rsidRPr="00E4324C" w:rsidRDefault="00203A43" w:rsidP="00203A43">
            <w:pPr>
              <w:pStyle w:val="TableParagraph"/>
              <w:spacing w:line="269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43" w:rsidRPr="00E4324C" w:rsidRDefault="00203A43" w:rsidP="00203A43">
            <w:pPr>
              <w:pStyle w:val="TableParagraph"/>
              <w:spacing w:line="269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43" w:rsidRPr="00E4324C" w:rsidRDefault="00203A43" w:rsidP="00203A43">
            <w:pPr>
              <w:pStyle w:val="TableParagraph"/>
              <w:spacing w:line="269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43" w:rsidRPr="006C090F" w:rsidRDefault="00203A43" w:rsidP="00203A43">
            <w:pPr>
              <w:pStyle w:val="TableParagraph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3A43" w:rsidRPr="006C090F" w:rsidRDefault="00203A43" w:rsidP="00203A4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26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268" w:lineRule="exact"/>
              <w:ind w:right="3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3A43" w:rsidRPr="00203A43" w:rsidRDefault="00203A43" w:rsidP="00203A43">
            <w:pPr>
              <w:pStyle w:val="TableParagraph"/>
              <w:ind w:left="259" w:right="223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 5317, 1993 г.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203A43" w:rsidRPr="006C090F" w:rsidTr="00C87E92">
        <w:trPr>
          <w:gridAfter w:val="1"/>
          <w:wAfter w:w="14" w:type="dxa"/>
          <w:trHeight w:hRule="exact" w:val="1500"/>
        </w:trPr>
        <w:tc>
          <w:tcPr>
            <w:tcW w:w="5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A43" w:rsidRPr="006C090F" w:rsidRDefault="00203A43" w:rsidP="00203A43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before="99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before="46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4C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before="99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before="99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before="99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A43" w:rsidRPr="006C090F" w:rsidTr="00722603">
        <w:trPr>
          <w:gridAfter w:val="1"/>
          <w:wAfter w:w="14" w:type="dxa"/>
          <w:trHeight w:hRule="exact" w:val="838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3A43" w:rsidRDefault="00203A43" w:rsidP="00203A43">
            <w:pPr>
              <w:pStyle w:val="TableParagraph"/>
              <w:ind w:left="180" w:right="180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Несовершеннолетний ребенок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ind w:left="-46" w:right="1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26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3A43" w:rsidRPr="00E4324C" w:rsidRDefault="00203A43" w:rsidP="00203A43">
            <w:pPr>
              <w:pStyle w:val="TableParagraph"/>
              <w:spacing w:line="269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4C">
              <w:rPr>
                <w:rFonts w:ascii="Times New Roman" w:hAnsi="Times New Roman" w:cs="Times New Roman"/>
                <w:sz w:val="24"/>
                <w:szCs w:val="24"/>
              </w:rPr>
              <w:t>3691</w:t>
            </w:r>
          </w:p>
          <w:p w:rsidR="00203A43" w:rsidRPr="00E4324C" w:rsidRDefault="00203A43" w:rsidP="00203A43">
            <w:pPr>
              <w:pStyle w:val="TableParagraph"/>
              <w:spacing w:line="269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43" w:rsidRPr="00203A43" w:rsidRDefault="00203A43" w:rsidP="00203A43">
            <w:pPr>
              <w:pStyle w:val="TableParagraph"/>
              <w:spacing w:line="269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1455</w:t>
            </w:r>
          </w:p>
          <w:p w:rsidR="00203A43" w:rsidRPr="00203A43" w:rsidRDefault="00203A43" w:rsidP="00203A43">
            <w:pPr>
              <w:pStyle w:val="TableParagraph"/>
              <w:spacing w:line="269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1455</w:t>
            </w:r>
          </w:p>
          <w:p w:rsidR="00203A43" w:rsidRPr="00E4324C" w:rsidRDefault="00203A43" w:rsidP="00203A43">
            <w:pPr>
              <w:pStyle w:val="TableParagraph"/>
              <w:spacing w:line="269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43" w:rsidRPr="00E4324C" w:rsidRDefault="00203A43" w:rsidP="00203A43">
            <w:pPr>
              <w:pStyle w:val="TableParagraph"/>
              <w:spacing w:line="269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43" w:rsidRPr="00E4324C" w:rsidRDefault="00203A43" w:rsidP="00203A43">
            <w:pPr>
              <w:pStyle w:val="TableParagraph"/>
              <w:spacing w:line="269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43" w:rsidRPr="006C090F" w:rsidRDefault="00203A43" w:rsidP="00203A43">
            <w:pPr>
              <w:pStyle w:val="TableParagraph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3A43" w:rsidRPr="006C090F" w:rsidRDefault="00203A43" w:rsidP="00203A4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320" w:lineRule="exact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43" w:rsidRDefault="00203A43" w:rsidP="00203A43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A43" w:rsidRPr="006C090F" w:rsidTr="009B5DD0">
        <w:trPr>
          <w:gridAfter w:val="1"/>
          <w:wAfter w:w="14" w:type="dxa"/>
          <w:trHeight w:hRule="exact" w:val="838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A43" w:rsidRDefault="00203A43" w:rsidP="00203A43">
            <w:pPr>
              <w:pStyle w:val="TableParagraph"/>
              <w:ind w:left="180" w:right="180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ind w:left="-46" w:right="1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A43" w:rsidRPr="006C090F" w:rsidRDefault="00203A43" w:rsidP="00203A43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before="99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before="46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4C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before="99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320" w:lineRule="exact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43" w:rsidRDefault="00203A43" w:rsidP="00203A43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A43" w:rsidRPr="006C090F" w:rsidTr="00FA5592">
        <w:trPr>
          <w:gridAfter w:val="1"/>
          <w:wAfter w:w="14" w:type="dxa"/>
          <w:trHeight w:hRule="exact" w:val="838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3A43" w:rsidRDefault="00203A43" w:rsidP="00203A43">
            <w:pPr>
              <w:pStyle w:val="TableParagraph"/>
              <w:ind w:left="180" w:right="180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ребенок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ind w:left="-46" w:right="1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26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3A43" w:rsidRPr="00E4324C" w:rsidRDefault="00203A43" w:rsidP="00203A43">
            <w:pPr>
              <w:pStyle w:val="TableParagraph"/>
              <w:spacing w:line="269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4C">
              <w:rPr>
                <w:rFonts w:ascii="Times New Roman" w:hAnsi="Times New Roman" w:cs="Times New Roman"/>
                <w:sz w:val="24"/>
                <w:szCs w:val="24"/>
              </w:rPr>
              <w:t>3691</w:t>
            </w:r>
          </w:p>
          <w:p w:rsidR="00203A43" w:rsidRPr="00E4324C" w:rsidRDefault="00203A43" w:rsidP="00203A43">
            <w:pPr>
              <w:pStyle w:val="TableParagraph"/>
              <w:spacing w:line="269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43" w:rsidRPr="00203A43" w:rsidRDefault="00203A43" w:rsidP="00203A43">
            <w:pPr>
              <w:pStyle w:val="TableParagraph"/>
              <w:spacing w:line="269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1455</w:t>
            </w:r>
          </w:p>
          <w:p w:rsidR="00203A43" w:rsidRPr="00203A43" w:rsidRDefault="00203A43" w:rsidP="00203A43">
            <w:pPr>
              <w:pStyle w:val="TableParagraph"/>
              <w:spacing w:line="269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1455</w:t>
            </w:r>
          </w:p>
          <w:p w:rsidR="00203A43" w:rsidRPr="00E4324C" w:rsidRDefault="00203A43" w:rsidP="00203A43">
            <w:pPr>
              <w:pStyle w:val="TableParagraph"/>
              <w:spacing w:line="269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43" w:rsidRPr="00E4324C" w:rsidRDefault="00203A43" w:rsidP="00203A43">
            <w:pPr>
              <w:pStyle w:val="TableParagraph"/>
              <w:spacing w:line="269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43" w:rsidRPr="00E4324C" w:rsidRDefault="00203A43" w:rsidP="00203A43">
            <w:pPr>
              <w:pStyle w:val="TableParagraph"/>
              <w:spacing w:line="269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A43" w:rsidRPr="006C090F" w:rsidRDefault="00203A43" w:rsidP="00203A43">
            <w:pPr>
              <w:pStyle w:val="TableParagraph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3A43" w:rsidRPr="006C090F" w:rsidRDefault="00203A43" w:rsidP="00203A4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320" w:lineRule="exact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43" w:rsidRDefault="00203A43" w:rsidP="00203A43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A43" w:rsidRPr="006C090F" w:rsidTr="00FA5592">
        <w:trPr>
          <w:gridAfter w:val="1"/>
          <w:wAfter w:w="14" w:type="dxa"/>
          <w:trHeight w:hRule="exact" w:val="838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A43" w:rsidRDefault="00203A43" w:rsidP="00203A43">
            <w:pPr>
              <w:pStyle w:val="TableParagraph"/>
              <w:ind w:left="180" w:right="180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ind w:left="-46" w:right="1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A43" w:rsidRPr="006C090F" w:rsidRDefault="00203A43" w:rsidP="00203A43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before="99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before="46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4C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before="99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320" w:lineRule="exact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43" w:rsidRDefault="00203A43" w:rsidP="00203A43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43" w:rsidRPr="006C090F" w:rsidRDefault="00203A43" w:rsidP="00203A43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3CC" w:rsidRPr="006C090F" w:rsidTr="00AC583E">
        <w:trPr>
          <w:gridAfter w:val="1"/>
          <w:wAfter w:w="14" w:type="dxa"/>
          <w:trHeight w:hRule="exact" w:val="838"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46C4F" w:rsidRDefault="00646C4F" w:rsidP="006C090F">
            <w:pPr>
              <w:pStyle w:val="TableParagraph"/>
              <w:ind w:left="180" w:right="18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Акмурзина Ольга Денисовна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-46" w:right="1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374B1" w:rsidRDefault="006374B1" w:rsidP="006C090F">
            <w:pPr>
              <w:pStyle w:val="TableParagraph"/>
              <w:spacing w:line="268" w:lineRule="exact"/>
              <w:ind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собственность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374B1" w:rsidRDefault="006374B1" w:rsidP="006C090F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1881,0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AC583E" w:rsidRDefault="006374B1" w:rsidP="006C090F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227458,68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6374B1" w:rsidRPr="006C090F" w:rsidTr="00AC583E">
        <w:trPr>
          <w:gridAfter w:val="1"/>
          <w:wAfter w:w="14" w:type="dxa"/>
          <w:trHeight w:hRule="exact" w:val="838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4B1" w:rsidRDefault="006374B1" w:rsidP="006374B1">
            <w:pPr>
              <w:pStyle w:val="TableParagraph"/>
              <w:ind w:left="180" w:right="180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ind w:left="-46" w:right="1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374B1" w:rsidRDefault="006374B1" w:rsidP="006374B1">
            <w:pPr>
              <w:pStyle w:val="TableParagraph"/>
              <w:spacing w:line="268" w:lineRule="exact"/>
              <w:ind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собственность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374B1" w:rsidRDefault="006374B1" w:rsidP="006374B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26306846,0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268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320" w:lineRule="exact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Default="006374B1" w:rsidP="006374B1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3CC" w:rsidRPr="006C090F" w:rsidTr="00AC583E">
        <w:trPr>
          <w:gridAfter w:val="1"/>
          <w:wAfter w:w="14" w:type="dxa"/>
          <w:trHeight w:hRule="exact" w:val="562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374B1" w:rsidRDefault="001573CC" w:rsidP="006C090F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pStyle w:val="TableParagraph"/>
              <w:spacing w:line="268" w:lineRule="exact"/>
              <w:ind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pStyle w:val="TableParagraph"/>
              <w:spacing w:line="268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6374B1" w:rsidP="006C090F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374B1" w:rsidRDefault="006374B1" w:rsidP="006C090F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6374B1" w:rsidP="006C090F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4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573CC" w:rsidRPr="006C090F" w:rsidTr="00AC583E">
        <w:trPr>
          <w:gridAfter w:val="1"/>
          <w:wAfter w:w="14" w:type="dxa"/>
          <w:trHeight w:hRule="exact" w:val="871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413" w:right="114" w:hanging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собственн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374B1" w:rsidRDefault="006374B1" w:rsidP="006C090F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3298,0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6374B1" w:rsidP="006C090F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  <w:r w:rsidR="00D85BA3" w:rsidRPr="006C090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6374B1" w:rsidRPr="006C090F" w:rsidTr="00AC583E">
        <w:trPr>
          <w:gridAfter w:val="1"/>
          <w:wAfter w:w="14" w:type="dxa"/>
          <w:trHeight w:hRule="exact" w:val="871"/>
        </w:trPr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268" w:lineRule="exact"/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ind w:left="139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374B1" w:rsidRDefault="006374B1" w:rsidP="006374B1">
            <w:pPr>
              <w:pStyle w:val="TableParagraph"/>
              <w:spacing w:line="268" w:lineRule="exact"/>
              <w:ind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собственность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374B1" w:rsidRDefault="006374B1" w:rsidP="006374B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26306846,0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268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320" w:lineRule="exact"/>
              <w:ind w:right="3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268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Default="006374B1" w:rsidP="006374B1">
            <w:pPr>
              <w:pStyle w:val="TableParagraph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374B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4B1" w:rsidRPr="006C090F" w:rsidTr="00722603">
        <w:trPr>
          <w:trHeight w:hRule="exact" w:val="1942"/>
        </w:trPr>
        <w:tc>
          <w:tcPr>
            <w:tcW w:w="6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4B1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B1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B1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B1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B1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B1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B1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ind w:left="364" w:right="205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ind w:left="103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374B1" w:rsidRDefault="006374B1" w:rsidP="006C090F">
            <w:pPr>
              <w:pStyle w:val="TableParagraph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59,4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4B1" w:rsidRPr="006C090F" w:rsidRDefault="006374B1" w:rsidP="006C090F">
            <w:pPr>
              <w:pStyle w:val="TableParagraph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4B1" w:rsidRPr="006C090F" w:rsidTr="00722603">
        <w:trPr>
          <w:trHeight w:hRule="exact" w:val="1310"/>
        </w:trPr>
        <w:tc>
          <w:tcPr>
            <w:tcW w:w="6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4B1" w:rsidRPr="006C090F" w:rsidRDefault="006374B1" w:rsidP="0072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722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несовершеннолетний ребенок</w:t>
            </w:r>
          </w:p>
        </w:tc>
        <w:tc>
          <w:tcPr>
            <w:tcW w:w="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72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722603">
            <w:pPr>
              <w:pStyle w:val="TableParagraph"/>
              <w:spacing w:before="186"/>
              <w:ind w:left="364" w:right="206" w:hanging="1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722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722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722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722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722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722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722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722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722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</w:tr>
      <w:tr w:rsidR="006374B1" w:rsidRPr="006C090F" w:rsidTr="00722603">
        <w:trPr>
          <w:trHeight w:hRule="exact" w:val="1310"/>
        </w:trPr>
        <w:tc>
          <w:tcPr>
            <w:tcW w:w="6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72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722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несовершеннолетний ребенок</w:t>
            </w:r>
          </w:p>
        </w:tc>
        <w:tc>
          <w:tcPr>
            <w:tcW w:w="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72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722603">
            <w:pPr>
              <w:pStyle w:val="TableParagraph"/>
              <w:spacing w:before="186"/>
              <w:ind w:left="364" w:right="206" w:hanging="1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722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722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722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722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722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722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722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722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B1" w:rsidRPr="006C090F" w:rsidRDefault="006374B1" w:rsidP="00722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</w:tr>
      <w:tr w:rsidR="001573CC" w:rsidRPr="006C090F" w:rsidTr="00AC583E">
        <w:trPr>
          <w:trHeight w:hRule="exact" w:val="838"/>
        </w:trPr>
        <w:tc>
          <w:tcPr>
            <w:tcW w:w="6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6374B1" w:rsidP="006C090F">
            <w:pPr>
              <w:pStyle w:val="TableParagraph"/>
              <w:ind w:lef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Исадыков Валерий Павлович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6" w:right="109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374B1" w:rsidRDefault="00D85BA3" w:rsidP="006374B1">
            <w:pPr>
              <w:pStyle w:val="TableParagraph"/>
              <w:ind w:left="257" w:right="109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6C090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r w:rsidR="00637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374B1" w:rsidRDefault="006374B1" w:rsidP="006C090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3188,0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374B1" w:rsidRDefault="00117ED1" w:rsidP="006374B1">
            <w:pPr>
              <w:pStyle w:val="TableParagraph"/>
              <w:spacing w:line="268" w:lineRule="exact"/>
              <w:ind w:righ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374B1" w:rsidRDefault="00D85BA3" w:rsidP="006C090F">
            <w:pPr>
              <w:pStyle w:val="TableParagraph"/>
              <w:ind w:left="528" w:right="292" w:hanging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 w:rsidRPr="006C090F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3302</w:t>
            </w:r>
            <w:r w:rsidR="00637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6374B1" w:rsidP="006C090F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306000,00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573CC" w:rsidRPr="006C090F" w:rsidTr="00AC583E">
        <w:trPr>
          <w:trHeight w:hRule="exact" w:val="1390"/>
        </w:trPr>
        <w:tc>
          <w:tcPr>
            <w:tcW w:w="6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6374B1" w:rsidP="006374B1">
            <w:pPr>
              <w:pStyle w:val="TableParagraph"/>
              <w:ind w:left="115" w:right="11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</w:t>
            </w:r>
            <w:r w:rsidRPr="006374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374B1" w:rsidRDefault="006374B1" w:rsidP="006C090F">
            <w:pPr>
              <w:pStyle w:val="TableParagraph"/>
              <w:spacing w:line="269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9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9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9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722603">
        <w:trPr>
          <w:trHeight w:hRule="exact" w:val="1184"/>
        </w:trPr>
        <w:tc>
          <w:tcPr>
            <w:tcW w:w="6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AC583E" w:rsidRDefault="00117ED1" w:rsidP="00117ED1">
            <w:pPr>
              <w:pStyle w:val="TableParagraph"/>
              <w:spacing w:line="268" w:lineRule="exact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186"/>
              <w:ind w:left="364" w:right="206" w:hanging="1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374B1" w:rsidRDefault="00117ED1" w:rsidP="00117E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3188,0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722603">
        <w:trPr>
          <w:trHeight w:hRule="exact" w:val="1310"/>
        </w:trPr>
        <w:tc>
          <w:tcPr>
            <w:tcW w:w="6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186"/>
              <w:ind w:left="364" w:right="206" w:hanging="1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374B1" w:rsidRDefault="00117ED1" w:rsidP="00117ED1">
            <w:pPr>
              <w:pStyle w:val="TableParagraph"/>
              <w:spacing w:line="269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9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D1" w:rsidRPr="006C090F" w:rsidTr="00AC583E">
        <w:trPr>
          <w:trHeight w:hRule="exact" w:val="838"/>
        </w:trPr>
        <w:tc>
          <w:tcPr>
            <w:tcW w:w="6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117ED1" w:rsidRDefault="00117ED1" w:rsidP="00117ED1">
            <w:pPr>
              <w:pStyle w:val="TableParagraph"/>
              <w:ind w:left="180" w:right="18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Ишпахтин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Сергей Павлович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-46" w:right="1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289" w:right="114" w:hanging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 </w:t>
            </w:r>
            <w:proofErr w:type="spellStart"/>
            <w:r w:rsidRPr="00117ED1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117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ED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289" w:right="114" w:hanging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17ED1" w:rsidRDefault="00117ED1" w:rsidP="00117ED1">
            <w:pPr>
              <w:pStyle w:val="TableParagraph"/>
              <w:spacing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AC583E" w:rsidRDefault="00117ED1" w:rsidP="00117ED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103200,00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AC583E">
        <w:trPr>
          <w:trHeight w:hRule="exact" w:val="1390"/>
        </w:trPr>
        <w:tc>
          <w:tcPr>
            <w:tcW w:w="6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D1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722603">
        <w:trPr>
          <w:trHeight w:hRule="exact" w:val="1259"/>
        </w:trPr>
        <w:tc>
          <w:tcPr>
            <w:tcW w:w="6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17ED1" w:rsidRDefault="00117ED1" w:rsidP="00117ED1">
            <w:pPr>
              <w:pStyle w:val="TableParagraph"/>
              <w:spacing w:line="268" w:lineRule="exact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186"/>
              <w:ind w:left="364" w:right="206" w:hanging="1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289" w:right="114" w:hanging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spellStart"/>
            <w:r w:rsidRPr="00117ED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D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17ED1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7E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210000,00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17ED1" w:rsidRDefault="00117ED1" w:rsidP="00117ED1">
            <w:pPr>
              <w:pStyle w:val="TableParagraph"/>
              <w:spacing w:line="268" w:lineRule="exact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---</w:t>
            </w:r>
          </w:p>
        </w:tc>
      </w:tr>
      <w:tr w:rsidR="00117ED1" w:rsidRPr="006C090F" w:rsidTr="00646C4F">
        <w:trPr>
          <w:trHeight w:hRule="exact" w:val="133"/>
        </w:trPr>
        <w:tc>
          <w:tcPr>
            <w:tcW w:w="6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ind w:left="-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D1" w:rsidRPr="006C090F" w:rsidTr="006C090F">
        <w:trPr>
          <w:trHeight w:hRule="exact" w:val="139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D1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ED1" w:rsidRPr="006C090F" w:rsidRDefault="00117ED1" w:rsidP="00117ED1">
            <w:pPr>
              <w:pStyle w:val="TableParagraph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ED1" w:rsidRPr="006C090F" w:rsidRDefault="00117ED1" w:rsidP="00117ED1">
            <w:pPr>
              <w:pStyle w:val="TableParagraph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ED1" w:rsidRPr="006C090F" w:rsidRDefault="00117ED1" w:rsidP="00117ED1">
            <w:pPr>
              <w:pStyle w:val="TableParagraph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D1" w:rsidRPr="006C090F" w:rsidTr="00117ED1">
        <w:trPr>
          <w:trHeight w:hRule="exact" w:val="1257"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tabs>
                <w:tab w:val="left" w:pos="1543"/>
              </w:tabs>
              <w:spacing w:before="10" w:line="220" w:lineRule="auto"/>
              <w:ind w:left="-153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Байдимиров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Герман</w:t>
            </w:r>
          </w:p>
          <w:p w:rsidR="00117ED1" w:rsidRPr="006C090F" w:rsidRDefault="00117ED1" w:rsidP="00117ED1">
            <w:pPr>
              <w:pStyle w:val="TableParagraph"/>
              <w:spacing w:before="4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Алексашев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6" w:right="109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Земельный </w:t>
            </w:r>
            <w:proofErr w:type="spellStart"/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3052,0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ВАЗ 21110,</w:t>
            </w:r>
          </w:p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трактор МТЗ-82, трактор Т-25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203A43" w:rsidP="00315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701236,37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117ED1">
        <w:trPr>
          <w:trHeight w:hRule="exact" w:val="838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tabs>
                <w:tab w:val="left" w:pos="1543"/>
              </w:tabs>
              <w:spacing w:before="10" w:line="220" w:lineRule="auto"/>
              <w:ind w:left="412" w:right="-75" w:hanging="2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6" w:right="109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Земельный </w:t>
            </w:r>
            <w:proofErr w:type="spellStart"/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1501,0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Default="00117ED1" w:rsidP="00117ED1">
            <w:r w:rsidRPr="00B272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1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ED1" w:rsidRPr="006C090F" w:rsidTr="00117ED1">
        <w:trPr>
          <w:trHeight w:hRule="exact" w:val="856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tabs>
                <w:tab w:val="left" w:pos="1543"/>
              </w:tabs>
              <w:spacing w:before="10" w:line="220" w:lineRule="auto"/>
              <w:ind w:left="412" w:right="-75" w:hanging="2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6" w:right="109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Земельный </w:t>
            </w:r>
            <w:proofErr w:type="spellStart"/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3756,0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ED1" w:rsidRDefault="00117ED1" w:rsidP="00117ED1">
            <w:r w:rsidRPr="00B272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1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ED1" w:rsidRPr="006C090F" w:rsidTr="00AC583E">
        <w:trPr>
          <w:trHeight w:hRule="exact" w:val="562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AC583E">
        <w:trPr>
          <w:trHeight w:hRule="exact" w:val="562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364" w:right="206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ED1" w:rsidRPr="006C090F" w:rsidTr="00AC583E">
        <w:trPr>
          <w:trHeight w:hRule="exact" w:val="964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ED1" w:rsidRPr="006C090F" w:rsidRDefault="00117ED1" w:rsidP="00117ED1">
            <w:pPr>
              <w:pStyle w:val="TableParagraph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03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413" w:right="114" w:hanging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3052,0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9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9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117ED1" w:rsidRDefault="00203A43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85356,76</w:t>
            </w:r>
            <w:bookmarkStart w:id="0" w:name="_GoBack"/>
            <w:bookmarkEnd w:id="0"/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AC583E">
        <w:trPr>
          <w:trHeight w:hRule="exact" w:val="964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03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413" w:right="114" w:hanging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1501,0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Default="00117ED1" w:rsidP="00117ED1">
            <w:r w:rsidRPr="008026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9" w:lineRule="exact"/>
              <w:ind w:right="587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9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ED1" w:rsidRPr="006C090F" w:rsidTr="00AC583E">
        <w:trPr>
          <w:trHeight w:hRule="exact" w:val="1461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Default="00117ED1" w:rsidP="00117ED1">
            <w:r w:rsidRPr="008026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D1" w:rsidRPr="006C090F" w:rsidTr="00AC583E">
        <w:trPr>
          <w:trHeight w:hRule="exact" w:val="1461"/>
        </w:trPr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несовершеннолетний ребенок</w:t>
            </w:r>
          </w:p>
        </w:tc>
        <w:tc>
          <w:tcPr>
            <w:tcW w:w="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зем.уч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3052,0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1501,0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Default="00117ED1" w:rsidP="00117ED1">
            <w:r w:rsidRPr="00944C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7ED1" w:rsidRPr="006C090F" w:rsidTr="00AC583E">
        <w:trPr>
          <w:trHeight w:hRule="exact" w:val="1461"/>
        </w:trPr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несовершеннолетний ребенок</w:t>
            </w:r>
          </w:p>
          <w:p w:rsidR="00117ED1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D1" w:rsidRDefault="00117ED1" w:rsidP="00117E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</w:p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зем.уч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3052,0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1501,0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133,1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Default="00117ED1" w:rsidP="00117ED1">
            <w:r w:rsidRPr="00944C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7ED1" w:rsidRPr="006C090F" w:rsidTr="00AC583E">
        <w:trPr>
          <w:trHeight w:hRule="exact" w:val="1461"/>
        </w:trPr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несовершеннолетний ребенок</w:t>
            </w:r>
          </w:p>
        </w:tc>
        <w:tc>
          <w:tcPr>
            <w:tcW w:w="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17ED1" w:rsidRDefault="00117ED1" w:rsidP="00117ED1">
            <w:pPr>
              <w:rPr>
                <w:lang w:val="ru-RU"/>
              </w:rPr>
            </w:pPr>
            <w:r>
              <w:rPr>
                <w:lang w:val="ru-RU"/>
              </w:rPr>
              <w:t xml:space="preserve">       ---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</w:p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зем.уч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3052,0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1501,0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133,1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4C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7ED1" w:rsidRPr="006C090F" w:rsidTr="00722603">
        <w:trPr>
          <w:trHeight w:hRule="exact" w:val="840"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tabs>
                <w:tab w:val="left" w:pos="1543"/>
              </w:tabs>
              <w:spacing w:before="12" w:line="220" w:lineRule="auto"/>
              <w:ind w:left="485" w:right="-75" w:hanging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Иксанова </w:t>
            </w:r>
            <w:r w:rsidRPr="006C090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Ольга</w:t>
            </w:r>
            <w:r w:rsidRPr="006C090F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6C090F">
              <w:rPr>
                <w:rFonts w:ascii="Times New Roman" w:hAnsi="Times New Roman" w:cs="Times New Roman"/>
                <w:position w:val="4"/>
                <w:sz w:val="24"/>
                <w:szCs w:val="24"/>
                <w:lang w:val="ru-RU"/>
              </w:rPr>
              <w:t>о</w:t>
            </w:r>
          </w:p>
          <w:p w:rsidR="00117ED1" w:rsidRPr="006C090F" w:rsidRDefault="00117ED1" w:rsidP="00117ED1">
            <w:pPr>
              <w:pStyle w:val="TableParagraph"/>
              <w:spacing w:before="4"/>
              <w:ind w:lef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Саляевна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52" w:lineRule="exact"/>
              <w:ind w:left="16" w:right="109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spacing w:line="270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ED1">
              <w:rPr>
                <w:rFonts w:ascii="Times New Roman" w:hAnsi="Times New Roman" w:cs="Times New Roman"/>
                <w:sz w:val="24"/>
                <w:szCs w:val="24"/>
              </w:rPr>
              <w:t>3911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70" w:lineRule="exact"/>
              <w:ind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217121,97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AC583E">
        <w:trPr>
          <w:trHeight w:hRule="exact" w:val="562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6415B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6415B" w:rsidP="00117ED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6415B" w:rsidP="00117ED1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1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AC583E">
        <w:trPr>
          <w:trHeight w:hRule="exact" w:val="1263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413" w:right="114" w:hanging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собственн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3911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468" w:right="282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 w:rsidRPr="006C090F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21074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AC583E">
        <w:trPr>
          <w:trHeight w:hRule="exact" w:val="1508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107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107"/>
              <w:ind w:left="103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собственн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107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6415B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</w:tr>
      <w:tr w:rsidR="00117ED1" w:rsidRPr="006C090F" w:rsidTr="0016415B">
        <w:trPr>
          <w:trHeight w:hRule="exact" w:val="1471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spacing w:before="4"/>
              <w:ind w:lef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Файрузов Валерий Изибаевич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6" w:right="109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ind w:left="115" w:right="114"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собственность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spacing w:line="268" w:lineRule="exact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3067,0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ind w:left="134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spacing w:line="268" w:lineRule="exact"/>
              <w:ind w:lef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spacing w:line="268" w:lineRule="exact"/>
              <w:ind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17ED1" w:rsidP="0016415B">
            <w:pPr>
              <w:pStyle w:val="TableParagraph"/>
              <w:ind w:lef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6415B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16415B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="0016415B" w:rsidRPr="0016415B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 xml:space="preserve">Гранта; ВАЗ </w:t>
            </w:r>
            <w:r w:rsidRPr="0016415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641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99; ЗИЛ -131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6415B" w:rsidP="00117ED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660000,00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AC583E">
        <w:trPr>
          <w:trHeight w:hRule="exact" w:val="1390"/>
        </w:trPr>
        <w:tc>
          <w:tcPr>
            <w:tcW w:w="60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6415B" w:rsidP="00117ED1">
            <w:pPr>
              <w:pStyle w:val="TableParagraph"/>
              <w:ind w:left="111" w:right="11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6415B" w:rsidRDefault="0016415B" w:rsidP="00117ED1">
            <w:pPr>
              <w:pStyle w:val="TableParagraph"/>
              <w:spacing w:line="268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FE27D0" w:rsidRPr="006C090F" w:rsidTr="00722603">
        <w:trPr>
          <w:trHeight w:hRule="exact" w:val="1189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70" w:lineRule="exact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16415B" w:rsidRDefault="00FE27D0" w:rsidP="00FE27D0">
            <w:pPr>
              <w:pStyle w:val="TableParagraph"/>
              <w:spacing w:line="268" w:lineRule="exact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3067,0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FE27D0" w:rsidRPr="006C090F" w:rsidTr="00722603">
        <w:trPr>
          <w:trHeight w:val="843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FE27D0" w:rsidRDefault="00FE27D0" w:rsidP="00FE27D0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FE27D0" w:rsidRDefault="00FE27D0" w:rsidP="00FE27D0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16415B" w:rsidRDefault="00FE27D0" w:rsidP="00FE27D0">
            <w:pPr>
              <w:pStyle w:val="TableParagraph"/>
              <w:spacing w:line="268" w:lineRule="exact"/>
              <w:ind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56,3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8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FE27D0" w:rsidRPr="006C090F" w:rsidTr="00722603">
        <w:trPr>
          <w:trHeight w:hRule="exact" w:val="552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3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D0" w:rsidRPr="006C090F" w:rsidTr="00AC583E">
        <w:trPr>
          <w:trHeight w:hRule="exact" w:val="838"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47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7D0" w:rsidRPr="00FE27D0" w:rsidRDefault="00FE27D0" w:rsidP="00FE27D0">
            <w:pPr>
              <w:pStyle w:val="TableParagraph"/>
              <w:spacing w:before="4"/>
              <w:ind w:lef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Байгазов Евгений Аймурзинович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ind w:left="16" w:right="109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ind w:left="139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16415B" w:rsidRDefault="00FE27D0" w:rsidP="00FE27D0">
            <w:pPr>
              <w:pStyle w:val="TableParagraph"/>
              <w:ind w:left="115" w:right="114"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собственность 1/4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16415B" w:rsidRDefault="00FE27D0" w:rsidP="00FE27D0">
            <w:pPr>
              <w:pStyle w:val="TableParagraph"/>
              <w:spacing w:line="268" w:lineRule="exact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1101,0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8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FE27D0" w:rsidRDefault="00FE27D0" w:rsidP="00FE27D0">
            <w:pPr>
              <w:pStyle w:val="TableParagraph"/>
              <w:ind w:left="468" w:right="342"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УАЗ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FE27D0" w:rsidRPr="006C090F" w:rsidTr="00FE27D0">
        <w:trPr>
          <w:trHeight w:hRule="exact" w:val="1136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tabs>
                <w:tab w:val="left" w:pos="613"/>
              </w:tabs>
              <w:spacing w:line="269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собственность 1/4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FE27D0" w:rsidRDefault="00FE27D0" w:rsidP="00FE27D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9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9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9" w:lineRule="exact"/>
              <w:ind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7D0" w:rsidRPr="006C090F" w:rsidRDefault="00FE27D0" w:rsidP="00FE27D0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</w:tbl>
    <w:p w:rsidR="001573CC" w:rsidRDefault="001573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73CC" w:rsidRDefault="001573C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573CC" w:rsidRPr="00D85BA3" w:rsidRDefault="00D85BA3">
      <w:pPr>
        <w:tabs>
          <w:tab w:val="left" w:pos="7148"/>
        </w:tabs>
        <w:spacing w:before="64"/>
        <w:ind w:left="2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5BA3">
        <w:rPr>
          <w:rFonts w:ascii="Times New Roman" w:hAnsi="Times New Roman"/>
          <w:sz w:val="28"/>
          <w:lang w:val="ru-RU"/>
        </w:rPr>
        <w:t>Глава сельского</w:t>
      </w:r>
      <w:r w:rsidRPr="00D85BA3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D85BA3">
        <w:rPr>
          <w:rFonts w:ascii="Times New Roman" w:hAnsi="Times New Roman"/>
          <w:sz w:val="28"/>
          <w:lang w:val="ru-RU"/>
        </w:rPr>
        <w:t>поселения</w:t>
      </w:r>
      <w:r w:rsidRPr="00D85BA3">
        <w:rPr>
          <w:rFonts w:ascii="Times New Roman" w:hAnsi="Times New Roman"/>
          <w:sz w:val="28"/>
          <w:lang w:val="ru-RU"/>
        </w:rPr>
        <w:tab/>
        <w:t>Г.А. Байдимиров</w:t>
      </w:r>
    </w:p>
    <w:sectPr w:rsidR="001573CC" w:rsidRPr="00D85BA3">
      <w:pgSz w:w="16840" w:h="11910" w:orient="landscape"/>
      <w:pgMar w:top="300" w:right="9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CC"/>
    <w:rsid w:val="00085E4A"/>
    <w:rsid w:val="00117ED1"/>
    <w:rsid w:val="001573CC"/>
    <w:rsid w:val="0016415B"/>
    <w:rsid w:val="001B0647"/>
    <w:rsid w:val="00203A43"/>
    <w:rsid w:val="00315BAA"/>
    <w:rsid w:val="005827F1"/>
    <w:rsid w:val="006374B1"/>
    <w:rsid w:val="00646C4F"/>
    <w:rsid w:val="006C090F"/>
    <w:rsid w:val="00722603"/>
    <w:rsid w:val="00AC583E"/>
    <w:rsid w:val="00B218CB"/>
    <w:rsid w:val="00C167FF"/>
    <w:rsid w:val="00C55B15"/>
    <w:rsid w:val="00D468C3"/>
    <w:rsid w:val="00D85BA3"/>
    <w:rsid w:val="00E4324C"/>
    <w:rsid w:val="00F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F913"/>
  <w15:docId w15:val="{509D4816-0D78-4827-ADC8-D0B8DE78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4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с</cp:lastModifiedBy>
  <cp:revision>2</cp:revision>
  <dcterms:created xsi:type="dcterms:W3CDTF">2022-05-12T10:43:00Z</dcterms:created>
  <dcterms:modified xsi:type="dcterms:W3CDTF">2022-05-12T10:43:00Z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2018-04-06T00:00:00Z</vt:filetime>
  </property>
</Properties>
</file>